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D6B87" w:rsidRPr="00AD6B87" w:rsidTr="00AD6B87">
        <w:tc>
          <w:tcPr>
            <w:tcW w:w="8494" w:type="dxa"/>
            <w:shd w:val="clear" w:color="auto" w:fill="F2F2F2" w:themeFill="background1" w:themeFillShade="F2"/>
          </w:tcPr>
          <w:p w:rsidR="00D36D8F" w:rsidRDefault="00D36D8F" w:rsidP="00AD6B87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</w:pPr>
            <w:r w:rsidRPr="00AD6B87"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  <w:t>FICHA DE EXECUÇÃO E AVALIAÇÃO DAS AÇÕES DE DIVULGAÇÃO OU DEMONSTRAÇÃO</w:t>
            </w:r>
          </w:p>
          <w:p w:rsidR="00AD6B87" w:rsidRPr="00AD6B87" w:rsidRDefault="00AD6B87" w:rsidP="00AD6B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  <w:t>(conforme nº 4 do Anexo II da Portaria nº286-A/2016)</w:t>
            </w:r>
          </w:p>
        </w:tc>
      </w:tr>
    </w:tbl>
    <w:p w:rsidR="005F57F3" w:rsidRPr="00AD6B87" w:rsidRDefault="005F57F3" w:rsidP="00D36D8F">
      <w:pPr>
        <w:autoSpaceDE w:val="0"/>
        <w:autoSpaceDN w:val="0"/>
        <w:adjustRightInd w:val="0"/>
        <w:spacing w:after="0" w:line="360" w:lineRule="auto"/>
        <w:rPr>
          <w:rFonts w:ascii="Garamond" w:hAnsi="Garamond" w:cstheme="minorHAnsi"/>
          <w:b/>
          <w:color w:val="000000" w:themeColor="text1"/>
          <w:sz w:val="1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D6B87" w:rsidRPr="00AD6B87" w:rsidTr="00D36D8F">
        <w:trPr>
          <w:trHeight w:val="432"/>
        </w:trPr>
        <w:tc>
          <w:tcPr>
            <w:tcW w:w="8494" w:type="dxa"/>
            <w:shd w:val="clear" w:color="auto" w:fill="D9D9D9" w:themeFill="background1" w:themeFillShade="D9"/>
          </w:tcPr>
          <w:p w:rsidR="008D3482" w:rsidRPr="00AD6B87" w:rsidRDefault="008D3482" w:rsidP="00D36D8F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Verdana"/>
                <w:color w:val="000000" w:themeColor="text1"/>
                <w:sz w:val="24"/>
                <w:szCs w:val="24"/>
              </w:rPr>
            </w:pPr>
            <w:r w:rsidRPr="00AD6B87"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  <w:t>Beneficiário</w:t>
            </w:r>
          </w:p>
        </w:tc>
      </w:tr>
      <w:tr w:rsidR="00AD6B87" w:rsidRPr="00AD6B87" w:rsidTr="008D3482">
        <w:tc>
          <w:tcPr>
            <w:tcW w:w="8494" w:type="dxa"/>
          </w:tcPr>
          <w:p w:rsidR="008D3482" w:rsidRPr="00AD6B87" w:rsidRDefault="008D3482" w:rsidP="00D36D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AD6B87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 xml:space="preserve">Denominação </w:t>
            </w:r>
            <w:r w:rsidR="00D36D8F" w:rsidRPr="00AD6B87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Social_____________________________________________________</w:t>
            </w:r>
          </w:p>
          <w:p w:rsidR="00D36D8F" w:rsidRPr="00AD6B87" w:rsidRDefault="00D36D8F" w:rsidP="002A5ADE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AD6B87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AD6B87" w:rsidRPr="00AD6B87" w:rsidTr="008D3482">
        <w:tc>
          <w:tcPr>
            <w:tcW w:w="8494" w:type="dxa"/>
          </w:tcPr>
          <w:p w:rsidR="008D3482" w:rsidRPr="00AD6B87" w:rsidRDefault="00D36D8F" w:rsidP="00D36D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AD6B87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NIF/NIPC:___________________________________________________________</w:t>
            </w:r>
          </w:p>
        </w:tc>
      </w:tr>
      <w:tr w:rsidR="00AD6B87" w:rsidRPr="00AD6B87" w:rsidTr="00D36D8F">
        <w:tc>
          <w:tcPr>
            <w:tcW w:w="8494" w:type="dxa"/>
            <w:shd w:val="clear" w:color="auto" w:fill="D9D9D9" w:themeFill="background1" w:themeFillShade="D9"/>
          </w:tcPr>
          <w:p w:rsidR="008D3482" w:rsidRPr="00AD6B87" w:rsidRDefault="008D3482" w:rsidP="00D36D8F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</w:pPr>
            <w:r w:rsidRPr="00AD6B87"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  <w:t>Formador</w:t>
            </w:r>
          </w:p>
        </w:tc>
      </w:tr>
      <w:tr w:rsidR="00AD6B87" w:rsidRPr="00AD6B87" w:rsidTr="008D3482">
        <w:tc>
          <w:tcPr>
            <w:tcW w:w="8494" w:type="dxa"/>
          </w:tcPr>
          <w:p w:rsidR="00D36D8F" w:rsidRPr="00AD6B87" w:rsidRDefault="00D36D8F" w:rsidP="00D36D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</w:pPr>
            <w:r w:rsidRPr="00AD6B87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Nome:</w:t>
            </w:r>
            <w:r w:rsidRPr="00AD6B87"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  <w:t>_______________________________________________________________</w:t>
            </w:r>
          </w:p>
        </w:tc>
      </w:tr>
      <w:tr w:rsidR="00AD6B87" w:rsidRPr="00AD6B87" w:rsidTr="00D36D8F">
        <w:tc>
          <w:tcPr>
            <w:tcW w:w="8494" w:type="dxa"/>
            <w:shd w:val="clear" w:color="auto" w:fill="D9D9D9" w:themeFill="background1" w:themeFillShade="D9"/>
          </w:tcPr>
          <w:p w:rsidR="008D3482" w:rsidRPr="00AD6B87" w:rsidRDefault="008D3482" w:rsidP="00D36D8F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</w:pPr>
            <w:r w:rsidRPr="00AD6B87"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  <w:t>Local da formação</w:t>
            </w:r>
          </w:p>
        </w:tc>
      </w:tr>
      <w:tr w:rsidR="00AD6B87" w:rsidRPr="00AD6B87" w:rsidTr="008D3482">
        <w:tc>
          <w:tcPr>
            <w:tcW w:w="8494" w:type="dxa"/>
          </w:tcPr>
          <w:p w:rsidR="008D3482" w:rsidRPr="00AD6B87" w:rsidRDefault="008D3482" w:rsidP="00D36D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AD6B87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Endereço:</w:t>
            </w:r>
            <w:r w:rsidR="00D36D8F" w:rsidRPr="00AD6B87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_________________________________________________________________________________________________________________________________</w:t>
            </w:r>
          </w:p>
        </w:tc>
      </w:tr>
      <w:tr w:rsidR="00AD6B87" w:rsidRPr="00AD6B87" w:rsidTr="008D3482">
        <w:tc>
          <w:tcPr>
            <w:tcW w:w="8494" w:type="dxa"/>
          </w:tcPr>
          <w:p w:rsidR="008D3482" w:rsidRPr="00AD6B87" w:rsidRDefault="008D3482" w:rsidP="00D36D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AD6B87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Freguesia:</w:t>
            </w:r>
            <w:r w:rsidR="00D36D8F" w:rsidRPr="00AD6B87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_____________________________________________________________</w:t>
            </w:r>
          </w:p>
        </w:tc>
      </w:tr>
      <w:tr w:rsidR="00AD6B87" w:rsidRPr="00AD6B87" w:rsidTr="008D3482">
        <w:tc>
          <w:tcPr>
            <w:tcW w:w="8494" w:type="dxa"/>
          </w:tcPr>
          <w:p w:rsidR="008D3482" w:rsidRPr="00AD6B87" w:rsidRDefault="008D3482" w:rsidP="00D36D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AD6B87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Concelho:</w:t>
            </w:r>
            <w:r w:rsidR="00D36D8F" w:rsidRPr="00AD6B87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_____________________________________________________________</w:t>
            </w:r>
          </w:p>
        </w:tc>
      </w:tr>
      <w:tr w:rsidR="00AD6B87" w:rsidRPr="00AD6B87" w:rsidTr="008D3482">
        <w:tc>
          <w:tcPr>
            <w:tcW w:w="8494" w:type="dxa"/>
          </w:tcPr>
          <w:p w:rsidR="008D3482" w:rsidRPr="00AD6B87" w:rsidRDefault="008D3482" w:rsidP="00D36D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AD6B87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Código Postal:</w:t>
            </w:r>
            <w:r w:rsidR="00D36D8F" w:rsidRPr="00AD6B87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_________________________________________________________</w:t>
            </w:r>
          </w:p>
        </w:tc>
      </w:tr>
      <w:tr w:rsidR="00AD6B87" w:rsidRPr="00AD6B87" w:rsidTr="00D36D8F">
        <w:tc>
          <w:tcPr>
            <w:tcW w:w="8494" w:type="dxa"/>
            <w:shd w:val="clear" w:color="auto" w:fill="D9D9D9" w:themeFill="background1" w:themeFillShade="D9"/>
          </w:tcPr>
          <w:p w:rsidR="008D3482" w:rsidRPr="00AD6B87" w:rsidRDefault="008D3482" w:rsidP="00D36D8F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Verdana-Bold"/>
                <w:b/>
                <w:bCs/>
                <w:color w:val="000000" w:themeColor="text1"/>
                <w:sz w:val="24"/>
                <w:szCs w:val="24"/>
              </w:rPr>
            </w:pPr>
            <w:r w:rsidRPr="00AD6B87"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  <w:t>Realização e Duração</w:t>
            </w:r>
          </w:p>
        </w:tc>
      </w:tr>
      <w:tr w:rsidR="00AD6B87" w:rsidRPr="00AD6B87" w:rsidTr="008D3482">
        <w:tc>
          <w:tcPr>
            <w:tcW w:w="8494" w:type="dxa"/>
          </w:tcPr>
          <w:p w:rsidR="008D3482" w:rsidRPr="00AD6B87" w:rsidRDefault="008D3482" w:rsidP="00D36D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AD6B87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Data de realização:</w:t>
            </w:r>
            <w:r w:rsidR="00D36D8F" w:rsidRPr="00AD6B87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___/___/_____</w:t>
            </w:r>
          </w:p>
        </w:tc>
      </w:tr>
      <w:tr w:rsidR="00AD6B87" w:rsidRPr="00AD6B87" w:rsidTr="008D3482">
        <w:tc>
          <w:tcPr>
            <w:tcW w:w="8494" w:type="dxa"/>
          </w:tcPr>
          <w:p w:rsidR="008D3482" w:rsidRPr="00AD6B87" w:rsidRDefault="008D3482" w:rsidP="00D36D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AD6B87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Duração (h):</w:t>
            </w:r>
            <w:r w:rsidR="00D36D8F" w:rsidRPr="00AD6B87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___________________________________________________________</w:t>
            </w:r>
          </w:p>
        </w:tc>
      </w:tr>
      <w:tr w:rsidR="00AD6B87" w:rsidRPr="00AD6B87" w:rsidTr="00D36D8F">
        <w:tc>
          <w:tcPr>
            <w:tcW w:w="8494" w:type="dxa"/>
            <w:shd w:val="clear" w:color="auto" w:fill="D9D9D9" w:themeFill="background1" w:themeFillShade="D9"/>
          </w:tcPr>
          <w:p w:rsidR="008D3482" w:rsidRPr="00AD6B87" w:rsidRDefault="008D3482" w:rsidP="00D36D8F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AD6B87"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  <w:t>Número de Apicultores</w:t>
            </w:r>
            <w:r w:rsidRPr="00AD6B87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D6B87" w:rsidRPr="00AD6B87" w:rsidTr="008D3482">
        <w:tc>
          <w:tcPr>
            <w:tcW w:w="8494" w:type="dxa"/>
          </w:tcPr>
          <w:p w:rsidR="008D3482" w:rsidRPr="00AD6B87" w:rsidRDefault="00D36D8F" w:rsidP="00D36D8F">
            <w:pPr>
              <w:spacing w:before="240" w:line="360" w:lineRule="auto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AD6B87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Inscritos na ação:_______________________________________________________</w:t>
            </w:r>
          </w:p>
        </w:tc>
      </w:tr>
      <w:tr w:rsidR="00AD6B87" w:rsidRPr="00AD6B87" w:rsidTr="008D3482">
        <w:tc>
          <w:tcPr>
            <w:tcW w:w="8494" w:type="dxa"/>
          </w:tcPr>
          <w:p w:rsidR="008D3482" w:rsidRPr="00AD6B87" w:rsidRDefault="008D3482" w:rsidP="00D36D8F">
            <w:pPr>
              <w:spacing w:before="240" w:line="360" w:lineRule="auto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AD6B87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Participantes na ação:</w:t>
            </w:r>
            <w:r w:rsidR="00D36D8F" w:rsidRPr="00AD6B87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____________________________________________________</w:t>
            </w:r>
          </w:p>
        </w:tc>
      </w:tr>
      <w:tr w:rsidR="00AD6B87" w:rsidRPr="00AD6B87" w:rsidTr="00D36D8F">
        <w:tc>
          <w:tcPr>
            <w:tcW w:w="8494" w:type="dxa"/>
            <w:shd w:val="clear" w:color="auto" w:fill="D9D9D9" w:themeFill="background1" w:themeFillShade="D9"/>
          </w:tcPr>
          <w:p w:rsidR="008D3482" w:rsidRPr="00AD6B87" w:rsidRDefault="008D3482" w:rsidP="00D36D8F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</w:pPr>
            <w:r w:rsidRPr="00AD6B87"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  <w:t>Comentários</w:t>
            </w:r>
          </w:p>
        </w:tc>
      </w:tr>
      <w:tr w:rsidR="00AD6B87" w:rsidRPr="00AD6B87" w:rsidTr="008D3482">
        <w:tc>
          <w:tcPr>
            <w:tcW w:w="8494" w:type="dxa"/>
          </w:tcPr>
          <w:p w:rsidR="00D36D8F" w:rsidRPr="00AD6B87" w:rsidRDefault="00D36D8F" w:rsidP="00D36D8F">
            <w:pPr>
              <w:spacing w:before="240"/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</w:pPr>
            <w:r w:rsidRPr="00AD6B87"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F57F3" w:rsidRPr="00AD6B87" w:rsidRDefault="005F57F3" w:rsidP="00AD6B87">
      <w:pPr>
        <w:rPr>
          <w:rFonts w:cstheme="minorHAnsi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5F57F3" w:rsidRPr="00AD6B87" w:rsidSect="00AD6B87">
      <w:headerReference w:type="default" r:id="rId6"/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885" w:rsidRDefault="00BF6885" w:rsidP="008D3482">
      <w:pPr>
        <w:spacing w:after="0" w:line="240" w:lineRule="auto"/>
      </w:pPr>
      <w:r>
        <w:separator/>
      </w:r>
    </w:p>
  </w:endnote>
  <w:endnote w:type="continuationSeparator" w:id="0">
    <w:p w:rsidR="00BF6885" w:rsidRDefault="00BF6885" w:rsidP="008D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885" w:rsidRDefault="00BF6885" w:rsidP="008D3482">
      <w:pPr>
        <w:spacing w:after="0" w:line="240" w:lineRule="auto"/>
      </w:pPr>
      <w:r>
        <w:separator/>
      </w:r>
    </w:p>
  </w:footnote>
  <w:footnote w:type="continuationSeparator" w:id="0">
    <w:p w:rsidR="00BF6885" w:rsidRDefault="00BF6885" w:rsidP="008D3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Look w:val="04A0" w:firstRow="1" w:lastRow="0" w:firstColumn="1" w:lastColumn="0" w:noHBand="0" w:noVBand="1"/>
    </w:tblPr>
    <w:tblGrid>
      <w:gridCol w:w="4764"/>
      <w:gridCol w:w="4592"/>
    </w:tblGrid>
    <w:tr w:rsidR="008D3482" w:rsidRPr="008D3482" w:rsidTr="00BB758C">
      <w:tc>
        <w:tcPr>
          <w:tcW w:w="4764" w:type="dxa"/>
          <w:vAlign w:val="center"/>
        </w:tcPr>
        <w:p w:rsidR="008D3482" w:rsidRPr="008D3482" w:rsidRDefault="008D3482" w:rsidP="008D3482">
          <w:pPr>
            <w:tabs>
              <w:tab w:val="center" w:pos="4252"/>
              <w:tab w:val="right" w:pos="9923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PT"/>
            </w:rPr>
          </w:pPr>
          <w:r w:rsidRPr="008D3482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PT"/>
            </w:rPr>
            <w:drawing>
              <wp:inline distT="0" distB="0" distL="0" distR="0" wp14:anchorId="21A095C9" wp14:editId="289F03E8">
                <wp:extent cx="2383200" cy="312191"/>
                <wp:effectExtent l="0" t="0" r="0" b="0"/>
                <wp:docPr id="23" name="Image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in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3200" cy="3121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2" w:type="dxa"/>
        </w:tcPr>
        <w:p w:rsidR="008D3482" w:rsidRPr="008D3482" w:rsidRDefault="008D3482" w:rsidP="008D3482">
          <w:pPr>
            <w:tabs>
              <w:tab w:val="center" w:pos="4626"/>
              <w:tab w:val="right" w:pos="9923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pt-PT"/>
            </w:rPr>
          </w:pPr>
          <w:r w:rsidRPr="008D3482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PT"/>
            </w:rPr>
            <w:drawing>
              <wp:inline distT="0" distB="0" distL="0" distR="0" wp14:anchorId="7765A47C" wp14:editId="116414A6">
                <wp:extent cx="2384298" cy="360000"/>
                <wp:effectExtent l="0" t="0" r="0" b="2540"/>
                <wp:docPr id="24" name="Image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horizcdr_AFDR-M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4298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D3482" w:rsidRDefault="008D34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F3"/>
    <w:rsid w:val="000558CE"/>
    <w:rsid w:val="002766F0"/>
    <w:rsid w:val="004A0036"/>
    <w:rsid w:val="004C04A8"/>
    <w:rsid w:val="00563020"/>
    <w:rsid w:val="0057189A"/>
    <w:rsid w:val="005F57F3"/>
    <w:rsid w:val="00776A08"/>
    <w:rsid w:val="008D3482"/>
    <w:rsid w:val="00AD6B87"/>
    <w:rsid w:val="00BF6885"/>
    <w:rsid w:val="00CF1732"/>
    <w:rsid w:val="00D36D8F"/>
    <w:rsid w:val="00DF14EA"/>
    <w:rsid w:val="00EA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3C248-4D58-41A8-BF64-E36CAD42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F57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8D3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D3482"/>
  </w:style>
  <w:style w:type="paragraph" w:styleId="Rodap">
    <w:name w:val="footer"/>
    <w:basedOn w:val="Normal"/>
    <w:link w:val="RodapCarter"/>
    <w:uiPriority w:val="99"/>
    <w:unhideWhenUsed/>
    <w:rsid w:val="008D3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D3482"/>
  </w:style>
  <w:style w:type="table" w:styleId="Tabelacomgrelha">
    <w:name w:val="Table Grid"/>
    <w:basedOn w:val="Tabelanormal"/>
    <w:uiPriority w:val="39"/>
    <w:rsid w:val="008D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GPP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Godinho</dc:creator>
  <cp:keywords/>
  <dc:description/>
  <cp:lastModifiedBy>Inês Vacas</cp:lastModifiedBy>
  <cp:revision>4</cp:revision>
  <dcterms:created xsi:type="dcterms:W3CDTF">2018-05-03T07:58:00Z</dcterms:created>
  <dcterms:modified xsi:type="dcterms:W3CDTF">2018-05-03T08:12:00Z</dcterms:modified>
</cp:coreProperties>
</file>